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51381" w14:textId="77777777" w:rsidR="00571A40" w:rsidRPr="00666211" w:rsidRDefault="001210D5" w:rsidP="00F45D85">
      <w:pPr>
        <w:bidi w:val="0"/>
        <w:spacing w:after="400"/>
        <w:ind w:left="10" w:right="72" w:hanging="10"/>
        <w:jc w:val="center"/>
        <w:rPr>
          <w:color w:val="FF0000"/>
          <w:lang w:bidi="ar-EG"/>
        </w:rPr>
      </w:pPr>
      <w:r w:rsidRPr="00666211">
        <w:rPr>
          <w:rFonts w:ascii="Times New Roman" w:eastAsia="Times New Roman" w:hAnsi="Times New Roman" w:cs="Times New Roman"/>
          <w:b/>
          <w:color w:val="FF0000"/>
          <w:sz w:val="36"/>
        </w:rPr>
        <w:t>Curriculum Vitae (C.V.)</w:t>
      </w:r>
    </w:p>
    <w:p w14:paraId="73149118" w14:textId="2BFC2E5C" w:rsidR="004E5188" w:rsidRDefault="00293222" w:rsidP="00293222">
      <w:pPr>
        <w:tabs>
          <w:tab w:val="left" w:pos="17280"/>
        </w:tabs>
        <w:spacing w:after="0"/>
        <w:ind w:left="-15" w:hanging="10"/>
        <w:rPr>
          <w:rFonts w:ascii="Times New Roman" w:eastAsia="Times New Roman" w:hAnsi="Times New Roman" w:cs="Times New Roman"/>
          <w:b/>
          <w:bCs/>
          <w:color w:val="4472C4" w:themeColor="accent1"/>
          <w:sz w:val="32"/>
          <w:szCs w:val="32"/>
          <w:rtl/>
          <w:lang w:bidi="ar-SA"/>
        </w:rPr>
      </w:pPr>
      <w:r w:rsidRPr="00293222">
        <w:rPr>
          <w:rFonts w:ascii="Times New Roman" w:eastAsia="Times New Roman" w:hAnsi="Times New Roman" w:cs="Times New Roman"/>
          <w:b/>
          <w:bCs/>
          <w:color w:val="4472C4" w:themeColor="accent1"/>
          <w:sz w:val="32"/>
          <w:szCs w:val="32"/>
          <w:lang w:bidi="ar-SA"/>
        </w:rPr>
        <w:drawing>
          <wp:inline distT="0" distB="0" distL="0" distR="0" wp14:anchorId="048B3885" wp14:editId="6650EAD3">
            <wp:extent cx="2712983" cy="2346960"/>
            <wp:effectExtent l="0" t="0" r="0" b="0"/>
            <wp:docPr id="6411465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8006" cy="2359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F4445" w14:textId="4970D7C2" w:rsidR="00293222" w:rsidRPr="00293222" w:rsidRDefault="00293222" w:rsidP="00293222">
      <w:pPr>
        <w:tabs>
          <w:tab w:val="left" w:pos="17280"/>
        </w:tabs>
        <w:spacing w:after="0"/>
        <w:ind w:left="-15" w:hanging="10"/>
        <w:rPr>
          <w:rFonts w:ascii="Times New Roman" w:eastAsia="Times New Roman" w:hAnsi="Times New Roman" w:cs="Times New Roman"/>
          <w:b/>
          <w:bCs/>
          <w:color w:val="4472C4" w:themeColor="accent1"/>
          <w:sz w:val="32"/>
          <w:szCs w:val="32"/>
          <w:lang w:bidi="ar-SA"/>
        </w:rPr>
      </w:pPr>
    </w:p>
    <w:p w14:paraId="6B2A0AFC" w14:textId="044C93A9" w:rsidR="00571A40" w:rsidRPr="00666211" w:rsidRDefault="001210D5" w:rsidP="00293222">
      <w:pPr>
        <w:tabs>
          <w:tab w:val="left" w:pos="17280"/>
        </w:tabs>
        <w:spacing w:after="0"/>
        <w:jc w:val="left"/>
        <w:rPr>
          <w:color w:val="4472C4" w:themeColor="accent1"/>
        </w:rPr>
      </w:pPr>
      <w:r w:rsidRPr="00666211">
        <w:rPr>
          <w:rFonts w:ascii="Times New Roman" w:eastAsia="Times New Roman" w:hAnsi="Times New Roman" w:cs="Times New Roman"/>
          <w:b/>
          <w:bCs/>
          <w:color w:val="4472C4" w:themeColor="accent1"/>
          <w:sz w:val="32"/>
          <w:szCs w:val="32"/>
          <w:rtl/>
          <w:lang w:bidi="ar-SA"/>
        </w:rPr>
        <w:t xml:space="preserve"> البيانات الشخصيه</w:t>
      </w:r>
      <w:r w:rsidRPr="00666211">
        <w:rPr>
          <w:rFonts w:ascii="Times New Roman" w:eastAsia="Times New Roman" w:hAnsi="Times New Roman" w:cs="Times New Roman"/>
          <w:b/>
          <w:bCs/>
          <w:color w:val="4472C4" w:themeColor="accent1"/>
          <w:sz w:val="32"/>
          <w:szCs w:val="32"/>
          <w:rtl/>
        </w:rPr>
        <w:t xml:space="preserve">: </w:t>
      </w:r>
      <w:r w:rsidR="00F45D85">
        <w:rPr>
          <w:rFonts w:ascii="Times New Roman" w:eastAsia="Times New Roman" w:hAnsi="Times New Roman" w:cs="Times New Roman"/>
          <w:b/>
          <w:bCs/>
          <w:color w:val="4472C4" w:themeColor="accent1"/>
          <w:sz w:val="32"/>
          <w:szCs w:val="32"/>
          <w:rtl/>
          <w:lang w:bidi="ar-SA"/>
        </w:rPr>
        <w:tab/>
      </w:r>
    </w:p>
    <w:tbl>
      <w:tblPr>
        <w:tblStyle w:val="TableGrid"/>
        <w:tblW w:w="9584" w:type="dxa"/>
        <w:tblInd w:w="-110" w:type="dxa"/>
        <w:tblCellMar>
          <w:top w:w="21" w:type="dxa"/>
          <w:left w:w="115" w:type="dxa"/>
          <w:right w:w="40" w:type="dxa"/>
        </w:tblCellMar>
        <w:tblLook w:val="04A0" w:firstRow="1" w:lastRow="0" w:firstColumn="1" w:lastColumn="0" w:noHBand="0" w:noVBand="1"/>
      </w:tblPr>
      <w:tblGrid>
        <w:gridCol w:w="7583"/>
        <w:gridCol w:w="2001"/>
      </w:tblGrid>
      <w:tr w:rsidR="00666211" w:rsidRPr="00666211" w14:paraId="4AB25AFE" w14:textId="77777777">
        <w:trPr>
          <w:trHeight w:val="490"/>
        </w:trPr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45E8E" w14:textId="77777777" w:rsidR="00571A40" w:rsidRDefault="00666211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منار عبدالنبي متولي الخول</w:t>
            </w:r>
            <w:r w:rsidR="001210D5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>ي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C54EA" w14:textId="77777777" w:rsidR="00571A40" w:rsidRPr="00666211" w:rsidRDefault="001210D5" w:rsidP="00666211">
            <w:pPr>
              <w:jc w:val="left"/>
              <w:rPr>
                <w:color w:val="385623" w:themeColor="accent6" w:themeShade="80"/>
              </w:rPr>
            </w:pPr>
            <w:r w:rsidRPr="00666211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  <w:rtl/>
                <w:lang w:bidi="ar-SA"/>
              </w:rPr>
              <w:t>الاسم</w:t>
            </w:r>
          </w:p>
        </w:tc>
      </w:tr>
      <w:tr w:rsidR="00666211" w:rsidRPr="00666211" w14:paraId="511EE81B" w14:textId="77777777">
        <w:trPr>
          <w:trHeight w:val="496"/>
        </w:trPr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98EC7" w14:textId="77777777" w:rsidR="00571A40" w:rsidRDefault="00666211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الفارماكولوجيا الاكلينكي</w:t>
            </w:r>
            <w:r w:rsidR="001210D5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>ه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72D3B" w14:textId="77777777" w:rsidR="00571A40" w:rsidRPr="00666211" w:rsidRDefault="001210D5">
            <w:pPr>
              <w:jc w:val="left"/>
              <w:rPr>
                <w:color w:val="385623" w:themeColor="accent6" w:themeShade="80"/>
              </w:rPr>
            </w:pPr>
            <w:r w:rsidRPr="00666211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  <w:rtl/>
                <w:lang w:bidi="ar-SA"/>
              </w:rPr>
              <w:t xml:space="preserve"> القسم </w:t>
            </w:r>
          </w:p>
        </w:tc>
      </w:tr>
      <w:tr w:rsidR="00666211" w:rsidRPr="00666211" w14:paraId="0F04BACE" w14:textId="77777777">
        <w:trPr>
          <w:trHeight w:val="490"/>
        </w:trPr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B2C14" w14:textId="77777777" w:rsidR="00571A40" w:rsidRDefault="00666211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كلية الطب البش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EG"/>
              </w:rPr>
              <w:t>ر</w:t>
            </w:r>
            <w:r w:rsidR="001210D5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>ى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6C4B3" w14:textId="77777777" w:rsidR="00571A40" w:rsidRPr="00666211" w:rsidRDefault="001210D5">
            <w:pPr>
              <w:jc w:val="left"/>
              <w:rPr>
                <w:color w:val="385623" w:themeColor="accent6" w:themeShade="80"/>
              </w:rPr>
            </w:pPr>
            <w:r w:rsidRPr="00666211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  <w:rtl/>
                <w:lang w:bidi="ar-SA"/>
              </w:rPr>
              <w:t xml:space="preserve"> الكليه </w:t>
            </w:r>
          </w:p>
        </w:tc>
      </w:tr>
      <w:tr w:rsidR="00666211" w:rsidRPr="00666211" w14:paraId="247DE8EF" w14:textId="77777777">
        <w:trPr>
          <w:trHeight w:val="495"/>
        </w:trPr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F3805" w14:textId="77777777" w:rsidR="00571A40" w:rsidRDefault="001210D5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مدرس 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E0BA" w14:textId="77777777" w:rsidR="00571A40" w:rsidRPr="00666211" w:rsidRDefault="001210D5">
            <w:pPr>
              <w:jc w:val="left"/>
              <w:rPr>
                <w:color w:val="385623" w:themeColor="accent6" w:themeShade="80"/>
              </w:rPr>
            </w:pPr>
            <w:r w:rsidRPr="00666211">
              <w:rPr>
                <w:rFonts w:ascii="Times New Roman" w:eastAsia="Times New Roman" w:hAnsi="Times New Roman" w:cs="Times New Roman"/>
                <w:color w:val="385623" w:themeColor="accent6" w:themeShade="80"/>
                <w:sz w:val="28"/>
                <w:szCs w:val="28"/>
                <w:rtl/>
              </w:rPr>
              <w:t xml:space="preserve"> </w:t>
            </w:r>
            <w:r w:rsidRPr="00666211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  <w:rtl/>
                <w:lang w:bidi="ar-SA"/>
              </w:rPr>
              <w:t>الدرجه</w:t>
            </w:r>
            <w:r w:rsidRPr="00666211">
              <w:rPr>
                <w:rFonts w:ascii="Times New Roman" w:eastAsia="Times New Roman" w:hAnsi="Times New Roman" w:cs="Times New Roman"/>
                <w:color w:val="385623" w:themeColor="accent6" w:themeShade="80"/>
                <w:sz w:val="28"/>
                <w:szCs w:val="28"/>
                <w:rtl/>
              </w:rPr>
              <w:t xml:space="preserve"> </w:t>
            </w:r>
            <w:r w:rsidRPr="00666211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  <w:rtl/>
                <w:lang w:bidi="ar-SA"/>
              </w:rPr>
              <w:t xml:space="preserve">العلميه </w:t>
            </w:r>
          </w:p>
        </w:tc>
      </w:tr>
      <w:tr w:rsidR="00666211" w:rsidRPr="00666211" w14:paraId="1B9C87C3" w14:textId="77777777">
        <w:trPr>
          <w:trHeight w:val="495"/>
        </w:trPr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DD67F" w14:textId="77777777" w:rsidR="00571A40" w:rsidRDefault="00666211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بنه</w:t>
            </w:r>
            <w:r w:rsidR="001210D5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>ا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A7D0F" w14:textId="77777777" w:rsidR="00571A40" w:rsidRPr="00666211" w:rsidRDefault="001210D5">
            <w:pPr>
              <w:jc w:val="left"/>
              <w:rPr>
                <w:color w:val="385623" w:themeColor="accent6" w:themeShade="80"/>
              </w:rPr>
            </w:pPr>
            <w:r w:rsidRPr="00666211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  <w:rtl/>
                <w:lang w:bidi="ar-SA"/>
              </w:rPr>
              <w:t xml:space="preserve"> العنوان المكتبى </w:t>
            </w:r>
          </w:p>
        </w:tc>
      </w:tr>
      <w:tr w:rsidR="00666211" w:rsidRPr="00666211" w14:paraId="71C675D8" w14:textId="77777777">
        <w:trPr>
          <w:trHeight w:val="490"/>
        </w:trPr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0F91D" w14:textId="77777777" w:rsidR="00571A40" w:rsidRDefault="001210D5">
            <w:pPr>
              <w:bidi w:val="0"/>
              <w:ind w:right="7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01015541988 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1ACFF" w14:textId="77777777" w:rsidR="00571A40" w:rsidRPr="00666211" w:rsidRDefault="001210D5">
            <w:pPr>
              <w:jc w:val="left"/>
              <w:rPr>
                <w:color w:val="385623" w:themeColor="accent6" w:themeShade="80"/>
              </w:rPr>
            </w:pPr>
            <w:r w:rsidRPr="00666211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  <w:rtl/>
                <w:lang w:bidi="ar-SA"/>
              </w:rPr>
              <w:t xml:space="preserve"> رقم الموبايل </w:t>
            </w:r>
          </w:p>
        </w:tc>
      </w:tr>
      <w:tr w:rsidR="00666211" w:rsidRPr="00666211" w14:paraId="4954ACBF" w14:textId="77777777">
        <w:trPr>
          <w:trHeight w:val="495"/>
        </w:trPr>
        <w:tc>
          <w:tcPr>
            <w:tcW w:w="7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3DD0C" w14:textId="77777777" w:rsidR="00571A40" w:rsidRDefault="001210D5">
            <w:pPr>
              <w:bidi w:val="0"/>
              <w:ind w:right="69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Manar metwally2015@gmail.com 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3FFAE" w14:textId="77777777" w:rsidR="00571A40" w:rsidRPr="00666211" w:rsidRDefault="001210D5">
            <w:pPr>
              <w:jc w:val="left"/>
              <w:rPr>
                <w:color w:val="385623" w:themeColor="accent6" w:themeShade="80"/>
              </w:rPr>
            </w:pPr>
            <w:r w:rsidRPr="00666211">
              <w:rPr>
                <w:rFonts w:ascii="Times New Roman" w:eastAsia="Times New Roman" w:hAnsi="Times New Roman" w:cs="Times New Roman"/>
                <w:b/>
                <w:bCs/>
                <w:color w:val="385623" w:themeColor="accent6" w:themeShade="80"/>
                <w:sz w:val="28"/>
                <w:szCs w:val="28"/>
                <w:rtl/>
                <w:lang w:bidi="ar-SA"/>
              </w:rPr>
              <w:t xml:space="preserve"> الايميل </w:t>
            </w:r>
          </w:p>
        </w:tc>
      </w:tr>
    </w:tbl>
    <w:p w14:paraId="5F96694C" w14:textId="77777777" w:rsidR="00293222" w:rsidRDefault="00293222">
      <w:pPr>
        <w:bidi w:val="0"/>
        <w:spacing w:after="427"/>
        <w:rPr>
          <w:rFonts w:ascii="Times New Roman" w:eastAsia="Times New Roman" w:hAnsi="Times New Roman" w:cs="Times New Roman"/>
          <w:color w:val="4472C4" w:themeColor="accent1"/>
          <w:sz w:val="28"/>
          <w:rtl/>
          <w:lang w:bidi="ar-EG"/>
        </w:rPr>
      </w:pPr>
    </w:p>
    <w:p w14:paraId="7FE775C9" w14:textId="77777777" w:rsidR="00293222" w:rsidRDefault="00293222" w:rsidP="00293222">
      <w:pPr>
        <w:bidi w:val="0"/>
        <w:spacing w:after="427"/>
        <w:rPr>
          <w:rFonts w:ascii="Times New Roman" w:eastAsia="Times New Roman" w:hAnsi="Times New Roman" w:cs="Times New Roman"/>
          <w:color w:val="4472C4" w:themeColor="accent1"/>
          <w:sz w:val="28"/>
          <w:rtl/>
          <w:lang w:bidi="ar-EG"/>
        </w:rPr>
      </w:pPr>
    </w:p>
    <w:p w14:paraId="77F44DC8" w14:textId="77777777" w:rsidR="00293222" w:rsidRDefault="00293222" w:rsidP="00293222">
      <w:pPr>
        <w:bidi w:val="0"/>
        <w:spacing w:after="427"/>
        <w:rPr>
          <w:rFonts w:ascii="Times New Roman" w:eastAsia="Times New Roman" w:hAnsi="Times New Roman" w:cs="Times New Roman"/>
          <w:color w:val="4472C4" w:themeColor="accent1"/>
          <w:sz w:val="28"/>
          <w:rtl/>
          <w:lang w:bidi="ar-EG"/>
        </w:rPr>
      </w:pPr>
    </w:p>
    <w:p w14:paraId="56C53361" w14:textId="77777777" w:rsidR="00293222" w:rsidRDefault="00293222" w:rsidP="00293222">
      <w:pPr>
        <w:bidi w:val="0"/>
        <w:spacing w:after="427"/>
        <w:rPr>
          <w:rFonts w:ascii="Times New Roman" w:eastAsia="Times New Roman" w:hAnsi="Times New Roman" w:cs="Times New Roman"/>
          <w:color w:val="4472C4" w:themeColor="accent1"/>
          <w:sz w:val="28"/>
          <w:rtl/>
          <w:lang w:bidi="ar-EG"/>
        </w:rPr>
      </w:pPr>
    </w:p>
    <w:p w14:paraId="507402DD" w14:textId="7258E139" w:rsidR="00571A40" w:rsidRPr="00666211" w:rsidRDefault="001210D5" w:rsidP="00293222">
      <w:pPr>
        <w:bidi w:val="0"/>
        <w:spacing w:after="427"/>
        <w:rPr>
          <w:color w:val="4472C4" w:themeColor="accent1"/>
        </w:rPr>
      </w:pPr>
      <w:r w:rsidRPr="00666211">
        <w:rPr>
          <w:rFonts w:ascii="Times New Roman" w:eastAsia="Times New Roman" w:hAnsi="Times New Roman" w:cs="Times New Roman"/>
          <w:color w:val="4472C4" w:themeColor="accent1"/>
          <w:sz w:val="28"/>
        </w:rPr>
        <w:t xml:space="preserve"> </w:t>
      </w:r>
    </w:p>
    <w:p w14:paraId="0D9EAC35" w14:textId="77777777" w:rsidR="00571A40" w:rsidRPr="00666211" w:rsidRDefault="001210D5">
      <w:pPr>
        <w:spacing w:after="377"/>
        <w:ind w:left="-15" w:hanging="10"/>
        <w:jc w:val="left"/>
        <w:rPr>
          <w:color w:val="4472C4" w:themeColor="accent1"/>
        </w:rPr>
      </w:pPr>
      <w:r w:rsidRPr="00666211">
        <w:rPr>
          <w:rFonts w:ascii="Times New Roman" w:eastAsia="Times New Roman" w:hAnsi="Times New Roman" w:cs="Times New Roman"/>
          <w:b/>
          <w:bCs/>
          <w:color w:val="4472C4" w:themeColor="accent1"/>
          <w:sz w:val="32"/>
          <w:szCs w:val="32"/>
          <w:rtl/>
          <w:lang w:bidi="ar-SA"/>
        </w:rPr>
        <w:lastRenderedPageBreak/>
        <w:t xml:space="preserve"> التعليم </w:t>
      </w:r>
      <w:r w:rsidRPr="00666211">
        <w:rPr>
          <w:rFonts w:ascii="Times New Roman" w:eastAsia="Times New Roman" w:hAnsi="Times New Roman" w:cs="Times New Roman"/>
          <w:b/>
          <w:bCs/>
          <w:color w:val="4472C4" w:themeColor="accent1"/>
          <w:sz w:val="32"/>
          <w:szCs w:val="32"/>
          <w:rtl/>
        </w:rPr>
        <w:t xml:space="preserve">: </w:t>
      </w:r>
    </w:p>
    <w:p w14:paraId="1B413184" w14:textId="77777777" w:rsidR="00571A40" w:rsidRPr="00666211" w:rsidRDefault="001210D5">
      <w:pPr>
        <w:spacing w:after="5"/>
        <w:ind w:left="-5" w:hanging="10"/>
        <w:jc w:val="left"/>
        <w:rPr>
          <w:color w:val="4472C4" w:themeColor="accent1"/>
        </w:rPr>
      </w:pPr>
      <w:r w:rsidRPr="00666211">
        <w:rPr>
          <w:rFonts w:ascii="Times New Roman" w:eastAsia="Times New Roman" w:hAnsi="Times New Roman" w:cs="Times New Roman"/>
          <w:b/>
          <w:bCs/>
          <w:color w:val="4472C4" w:themeColor="accent1"/>
          <w:sz w:val="28"/>
          <w:szCs w:val="28"/>
          <w:rtl/>
        </w:rPr>
        <w:t xml:space="preserve"> </w:t>
      </w:r>
      <w:r w:rsidRPr="00666211">
        <w:rPr>
          <w:rFonts w:ascii="Times New Roman" w:eastAsia="Times New Roman" w:hAnsi="Times New Roman" w:cs="Times New Roman"/>
          <w:b/>
          <w:bCs/>
          <w:color w:val="4472C4" w:themeColor="accent1"/>
          <w:sz w:val="28"/>
          <w:szCs w:val="28"/>
          <w:u w:val="single" w:color="000000"/>
          <w:rtl/>
          <w:lang w:bidi="ar-SA"/>
        </w:rPr>
        <w:t xml:space="preserve">الدرجات العلميه </w:t>
      </w:r>
    </w:p>
    <w:tbl>
      <w:tblPr>
        <w:tblStyle w:val="TableGrid"/>
        <w:tblW w:w="9584" w:type="dxa"/>
        <w:tblInd w:w="-110" w:type="dxa"/>
        <w:tblCellMar>
          <w:top w:w="70" w:type="dxa"/>
          <w:left w:w="110" w:type="dxa"/>
          <w:right w:w="35" w:type="dxa"/>
        </w:tblCellMar>
        <w:tblLook w:val="04A0" w:firstRow="1" w:lastRow="0" w:firstColumn="1" w:lastColumn="0" w:noHBand="0" w:noVBand="1"/>
      </w:tblPr>
      <w:tblGrid>
        <w:gridCol w:w="2451"/>
        <w:gridCol w:w="3936"/>
        <w:gridCol w:w="3197"/>
      </w:tblGrid>
      <w:tr w:rsidR="00571A40" w14:paraId="5E47B705" w14:textId="77777777">
        <w:trPr>
          <w:trHeight w:val="496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55AA3" w14:textId="77777777" w:rsidR="00571A40" w:rsidRDefault="001210D5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السنه 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2F634" w14:textId="77777777" w:rsidR="00571A40" w:rsidRDefault="001210D5">
            <w:pPr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الدرجه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C24AC" w14:textId="77777777" w:rsidR="00571A40" w:rsidRDefault="001210D5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الكليه </w:t>
            </w:r>
          </w:p>
        </w:tc>
      </w:tr>
      <w:tr w:rsidR="00571A40" w14:paraId="5CEA4321" w14:textId="77777777">
        <w:trPr>
          <w:trHeight w:val="490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5212C" w14:textId="77777777" w:rsidR="00571A40" w:rsidRDefault="001210D5">
            <w:pPr>
              <w:bidi w:val="0"/>
              <w:ind w:right="7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2012 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64D1A" w14:textId="77777777" w:rsidR="00571A40" w:rsidRDefault="00666211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بكالوريوس الطب والجراح</w:t>
            </w:r>
            <w:r w:rsidR="001210D5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>ه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8E086" w14:textId="77777777" w:rsidR="00571A40" w:rsidRDefault="001210D5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كلية الطب البشرى بنها </w:t>
            </w:r>
          </w:p>
        </w:tc>
      </w:tr>
      <w:tr w:rsidR="00571A40" w14:paraId="5CD60C31" w14:textId="77777777">
        <w:trPr>
          <w:trHeight w:val="495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29A6" w14:textId="77777777" w:rsidR="00571A40" w:rsidRDefault="001210D5">
            <w:pPr>
              <w:bidi w:val="0"/>
              <w:ind w:right="7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2018 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084EA" w14:textId="77777777" w:rsidR="00571A40" w:rsidRDefault="001210D5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ماج</w:t>
            </w:r>
            <w:r w:rsidR="00666211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>يستير الفارماكولوجيا الاكلينيكي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>ه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80D61" w14:textId="77777777" w:rsidR="00571A40" w:rsidRDefault="001210D5">
            <w:pPr>
              <w:tabs>
                <w:tab w:val="center" w:pos="2571"/>
                <w:tab w:val="center" w:pos="3051"/>
              </w:tabs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كلية الطب البشرى بنها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ab/>
              <w:t xml:space="preserve"> </w:t>
            </w:r>
          </w:p>
        </w:tc>
      </w:tr>
      <w:tr w:rsidR="00571A40" w14:paraId="7FBAECCC" w14:textId="77777777">
        <w:trPr>
          <w:trHeight w:val="495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E985B" w14:textId="77777777" w:rsidR="00571A40" w:rsidRDefault="001210D5">
            <w:pPr>
              <w:bidi w:val="0"/>
              <w:ind w:right="7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2022 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7ABC1" w14:textId="77777777" w:rsidR="00571A40" w:rsidRDefault="001210D5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دكتوراه الفارماكولوجيا الاكلينيكيه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4FD01" w14:textId="77777777" w:rsidR="00571A40" w:rsidRDefault="001210D5" w:rsidP="00666211">
            <w:pPr>
              <w:ind w:right="5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كلية الطب البشرى بن</w:t>
            </w:r>
            <w:r w:rsidR="00666211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SA"/>
              </w:rPr>
              <w:t>ها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</w:p>
        </w:tc>
      </w:tr>
    </w:tbl>
    <w:p w14:paraId="411B3B5B" w14:textId="77777777" w:rsidR="00571A40" w:rsidRDefault="001210D5">
      <w:pPr>
        <w:bidi w:val="0"/>
        <w:spacing w:after="387"/>
        <w:jc w:val="lef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4CC0E59A" w14:textId="77777777" w:rsidR="00571A40" w:rsidRDefault="001210D5">
      <w:pPr>
        <w:spacing w:after="5"/>
        <w:ind w:left="-5" w:hanging="10"/>
        <w:jc w:val="left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666211">
        <w:rPr>
          <w:rFonts w:ascii="Times New Roman" w:eastAsia="Times New Roman" w:hAnsi="Times New Roman" w:cs="Times New Roman"/>
          <w:b/>
          <w:bCs/>
          <w:color w:val="4472C4" w:themeColor="accent1"/>
          <w:sz w:val="28"/>
          <w:szCs w:val="28"/>
          <w:u w:val="single" w:color="000000"/>
          <w:rtl/>
          <w:lang w:bidi="ar-SA"/>
        </w:rPr>
        <w:t xml:space="preserve">المهارات اللغويه </w:t>
      </w:r>
    </w:p>
    <w:tbl>
      <w:tblPr>
        <w:tblStyle w:val="TableGrid"/>
        <w:tblW w:w="9584" w:type="dxa"/>
        <w:tblInd w:w="-110" w:type="dxa"/>
        <w:tblCellMar>
          <w:top w:w="20" w:type="dxa"/>
          <w:left w:w="115" w:type="dxa"/>
          <w:right w:w="35" w:type="dxa"/>
        </w:tblCellMar>
        <w:tblLook w:val="04A0" w:firstRow="1" w:lastRow="0" w:firstColumn="1" w:lastColumn="0" w:noHBand="0" w:noVBand="1"/>
      </w:tblPr>
      <w:tblGrid>
        <w:gridCol w:w="2396"/>
        <w:gridCol w:w="2396"/>
        <w:gridCol w:w="2396"/>
        <w:gridCol w:w="2396"/>
      </w:tblGrid>
      <w:tr w:rsidR="00571A40" w14:paraId="13F94CCC" w14:textId="77777777" w:rsidTr="00666211">
        <w:trPr>
          <w:trHeight w:val="490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53318" w14:textId="77777777" w:rsidR="00571A40" w:rsidRDefault="001210D5">
            <w:pPr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الكتابه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5D3A5" w14:textId="77777777" w:rsidR="00571A40" w:rsidRDefault="001210D5">
            <w:pPr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التحدث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53610" w14:textId="77777777" w:rsidR="00571A40" w:rsidRDefault="001210D5">
            <w:pPr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القراءه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7C47A" w14:textId="77777777" w:rsidR="00571A40" w:rsidRDefault="001210D5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اللغه </w:t>
            </w:r>
          </w:p>
        </w:tc>
      </w:tr>
      <w:tr w:rsidR="00571A40" w14:paraId="156629A9" w14:textId="77777777" w:rsidTr="00666211">
        <w:trPr>
          <w:trHeight w:val="495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3E4BB" w14:textId="77777777" w:rsidR="00571A40" w:rsidRDefault="001210D5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ممتاز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C3BB" w14:textId="77777777" w:rsidR="00571A40" w:rsidRDefault="001210D5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ممتاز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3C90E" w14:textId="77777777" w:rsidR="00571A40" w:rsidRDefault="001210D5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ممتاز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4FC0C" w14:textId="77777777" w:rsidR="00571A40" w:rsidRDefault="001210D5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العربيه </w:t>
            </w:r>
          </w:p>
        </w:tc>
      </w:tr>
      <w:tr w:rsidR="00571A40" w14:paraId="0DFBD6A1" w14:textId="77777777" w:rsidTr="00666211">
        <w:trPr>
          <w:trHeight w:val="495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8EEF2" w14:textId="77777777" w:rsidR="00571A40" w:rsidRDefault="001210D5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جيد جد ا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37661" w14:textId="77777777" w:rsidR="00571A40" w:rsidRDefault="001210D5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جيد جد ا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1577B" w14:textId="77777777" w:rsidR="00571A40" w:rsidRDefault="001210D5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ممتاز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5E76B" w14:textId="77777777" w:rsidR="00571A40" w:rsidRDefault="001210D5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الانجليزيه </w:t>
            </w:r>
          </w:p>
        </w:tc>
      </w:tr>
      <w:tr w:rsidR="00571A40" w14:paraId="7709EE1A" w14:textId="77777777" w:rsidTr="00666211">
        <w:trPr>
          <w:trHeight w:val="490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5A18D" w14:textId="77777777" w:rsidR="00571A40" w:rsidRDefault="001210D5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الاساسيا ت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36782" w14:textId="77777777" w:rsidR="00571A40" w:rsidRDefault="001210D5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الاساسيا ت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68C11" w14:textId="77777777" w:rsidR="00571A40" w:rsidRDefault="001210D5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  <w:t xml:space="preserve"> الاساسيا ت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8379B" w14:textId="77777777" w:rsidR="00571A40" w:rsidRDefault="001210D5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الفرنسيه </w:t>
            </w:r>
          </w:p>
        </w:tc>
      </w:tr>
      <w:tr w:rsidR="00571A40" w14:paraId="31C2F1A6" w14:textId="77777777" w:rsidTr="00666211">
        <w:trPr>
          <w:trHeight w:val="495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04F82" w14:textId="77777777" w:rsidR="00571A40" w:rsidRDefault="001210D5">
            <w:pPr>
              <w:bidi w:val="0"/>
              <w:ind w:right="7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1600" w14:textId="77777777" w:rsidR="00571A40" w:rsidRDefault="001210D5">
            <w:pPr>
              <w:bidi w:val="0"/>
              <w:ind w:right="7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3EDCC" w14:textId="77777777" w:rsidR="00571A40" w:rsidRDefault="001210D5">
            <w:pPr>
              <w:bidi w:val="0"/>
              <w:ind w:right="7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65EE2" w14:textId="77777777" w:rsidR="00571A40" w:rsidRDefault="001210D5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اخرى </w:t>
            </w:r>
          </w:p>
        </w:tc>
      </w:tr>
    </w:tbl>
    <w:p w14:paraId="1EBD3636" w14:textId="77777777" w:rsidR="00571A40" w:rsidRDefault="001210D5">
      <w:pPr>
        <w:spacing w:after="315"/>
        <w:ind w:left="77" w:hanging="10"/>
        <w:jc w:val="left"/>
      </w:pPr>
      <w:r w:rsidRPr="00666211">
        <w:rPr>
          <w:rFonts w:ascii="Times New Roman" w:eastAsia="Times New Roman" w:hAnsi="Times New Roman" w:cs="Times New Roman"/>
          <w:b/>
          <w:bCs/>
          <w:color w:val="4472C4" w:themeColor="accent1"/>
          <w:sz w:val="32"/>
          <w:szCs w:val="32"/>
          <w:rtl/>
          <w:lang w:bidi="ar-SA"/>
        </w:rPr>
        <w:t>المهارات</w:t>
      </w:r>
      <w:r w:rsidRPr="00666211">
        <w:rPr>
          <w:rFonts w:ascii="Times New Roman" w:eastAsia="Times New Roman" w:hAnsi="Times New Roman" w:cs="Times New Roman"/>
          <w:b/>
          <w:bCs/>
          <w:color w:val="4472C4" w:themeColor="accent1"/>
          <w:sz w:val="32"/>
          <w:szCs w:val="32"/>
          <w:rtl/>
        </w:rPr>
        <w:t>: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 </w:t>
      </w:r>
    </w:p>
    <w:p w14:paraId="5BD58557" w14:textId="77777777" w:rsidR="00571A40" w:rsidRDefault="001210D5">
      <w:pPr>
        <w:spacing w:after="413"/>
        <w:ind w:left="-5" w:hanging="10"/>
        <w:jc w:val="left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  <w:rtl/>
          <w:lang w:bidi="ar-SA"/>
        </w:rPr>
        <w:t xml:space="preserve">المهارات الاكاديميه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</w:p>
    <w:p w14:paraId="29693EA3" w14:textId="77777777" w:rsidR="00571A40" w:rsidRDefault="001210D5">
      <w:pPr>
        <w:numPr>
          <w:ilvl w:val="0"/>
          <w:numId w:val="1"/>
        </w:numPr>
        <w:ind w:left="782" w:hanging="371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تدريس الجلسات العمليه لمادة الفارماكولوجى</w:t>
      </w:r>
      <w:r w:rsidR="00666211"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 للفرقه الاولى والثانيه والثالث</w:t>
      </w: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ه </w:t>
      </w:r>
    </w:p>
    <w:p w14:paraId="4594B97F" w14:textId="77777777" w:rsidR="00571A40" w:rsidRDefault="001210D5">
      <w:pPr>
        <w:numPr>
          <w:ilvl w:val="0"/>
          <w:numId w:val="1"/>
        </w:numPr>
        <w:spacing w:after="84"/>
        <w:ind w:left="782" w:hanging="371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تدريس مادة الادوي</w:t>
      </w:r>
      <w:r w:rsidR="00666211"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ه لطلبة المعهد الفنى الصحى ببنه</w:t>
      </w: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ا </w:t>
      </w:r>
    </w:p>
    <w:p w14:paraId="759D2582" w14:textId="77777777" w:rsidR="00571A40" w:rsidRDefault="001210D5">
      <w:pPr>
        <w:bidi w:val="0"/>
        <w:spacing w:after="192"/>
        <w:ind w:right="846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8B4ED68" w14:textId="77777777" w:rsidR="00571A40" w:rsidRDefault="001210D5">
      <w:pPr>
        <w:spacing w:after="5"/>
        <w:ind w:left="795" w:hanging="10"/>
        <w:jc w:val="left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  <w:rtl/>
          <w:lang w:bidi="ar-SA"/>
        </w:rPr>
        <w:t xml:space="preserve">النشاطات والخبرات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</w:p>
    <w:p w14:paraId="400467F4" w14:textId="77777777" w:rsidR="00571A40" w:rsidRDefault="001210D5">
      <w:pPr>
        <w:bidi w:val="0"/>
        <w:spacing w:after="293"/>
        <w:ind w:right="826"/>
      </w:pPr>
      <w:r>
        <w:rPr>
          <w:rFonts w:ascii="Times New Roman" w:eastAsia="Times New Roman" w:hAnsi="Times New Roman" w:cs="Times New Roman"/>
          <w:b/>
          <w:sz w:val="12"/>
        </w:rPr>
        <w:t xml:space="preserve"> </w:t>
      </w:r>
    </w:p>
    <w:p w14:paraId="0414C5D3" w14:textId="77777777" w:rsidR="00571A40" w:rsidRDefault="001210D5">
      <w:pPr>
        <w:numPr>
          <w:ilvl w:val="0"/>
          <w:numId w:val="1"/>
        </w:numPr>
        <w:ind w:left="782" w:hanging="371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المشاركه فى</w:t>
      </w:r>
      <w:r w:rsidR="00666211"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 اعمال الجوده بقسم الفارماكولوج</w:t>
      </w: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ى </w:t>
      </w:r>
    </w:p>
    <w:p w14:paraId="2BF5DC63" w14:textId="77777777" w:rsidR="00571A40" w:rsidRDefault="001210D5">
      <w:pPr>
        <w:numPr>
          <w:ilvl w:val="0"/>
          <w:numId w:val="1"/>
        </w:numPr>
        <w:ind w:left="782" w:hanging="371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المشاركه فى اعمال الج</w:t>
      </w:r>
      <w:r w:rsidR="00666211"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وده بكلية الطب البشرى جامعة بنه</w:t>
      </w: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ا </w:t>
      </w:r>
    </w:p>
    <w:p w14:paraId="1214864D" w14:textId="77777777" w:rsidR="00571A40" w:rsidRDefault="001210D5">
      <w:pPr>
        <w:numPr>
          <w:ilvl w:val="0"/>
          <w:numId w:val="1"/>
        </w:numPr>
        <w:ind w:left="782" w:hanging="371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ال</w:t>
      </w:r>
      <w:r w:rsidR="00666211"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مشاركه فى التجارب العمليه بالقس</w:t>
      </w: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م </w:t>
      </w:r>
    </w:p>
    <w:p w14:paraId="387104A0" w14:textId="77777777" w:rsidR="00571A40" w:rsidRPr="00666211" w:rsidRDefault="001210D5">
      <w:pPr>
        <w:numPr>
          <w:ilvl w:val="0"/>
          <w:numId w:val="1"/>
        </w:numPr>
        <w:ind w:left="782" w:hanging="371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lastRenderedPageBreak/>
        <w:t xml:space="preserve">المشاركه </w:t>
      </w:r>
      <w:r w:rsidR="00666211"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فى وضع الامتحانات العمليه بالقس</w:t>
      </w: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م </w:t>
      </w:r>
    </w:p>
    <w:p w14:paraId="62CB40FE" w14:textId="77777777" w:rsidR="00666211" w:rsidRPr="002B7016" w:rsidRDefault="00666211">
      <w:pPr>
        <w:numPr>
          <w:ilvl w:val="0"/>
          <w:numId w:val="1"/>
        </w:numPr>
        <w:ind w:left="782" w:hanging="371"/>
        <w:jc w:val="left"/>
      </w:pPr>
      <w:r>
        <w:rPr>
          <w:rFonts w:ascii="Times New Roman" w:eastAsia="Times New Roman" w:hAnsi="Times New Roman" w:cs="Times New Roman" w:hint="cs"/>
          <w:sz w:val="28"/>
          <w:szCs w:val="28"/>
          <w:rtl/>
          <w:lang w:bidi="ar-SA"/>
        </w:rPr>
        <w:t>المشاركه في اعمال وحدة القياس والتقويم</w:t>
      </w:r>
    </w:p>
    <w:p w14:paraId="2A894C6E" w14:textId="77777777" w:rsidR="002B7016" w:rsidRDefault="002B7016">
      <w:pPr>
        <w:numPr>
          <w:ilvl w:val="0"/>
          <w:numId w:val="1"/>
        </w:numPr>
        <w:ind w:left="782" w:hanging="371"/>
        <w:jc w:val="left"/>
      </w:pPr>
      <w:r>
        <w:rPr>
          <w:rFonts w:ascii="Times New Roman" w:eastAsia="Times New Roman" w:hAnsi="Times New Roman" w:cs="Times New Roman" w:hint="cs"/>
          <w:sz w:val="28"/>
          <w:szCs w:val="28"/>
          <w:rtl/>
          <w:lang w:bidi="ar-SA"/>
        </w:rPr>
        <w:t xml:space="preserve">القيام بعمل منسق موديول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PPP112&amp;CVS </w:t>
      </w:r>
    </w:p>
    <w:p w14:paraId="7045F0F9" w14:textId="77777777" w:rsidR="00571A40" w:rsidRDefault="001210D5">
      <w:pPr>
        <w:numPr>
          <w:ilvl w:val="0"/>
          <w:numId w:val="1"/>
        </w:numPr>
        <w:spacing w:after="84"/>
        <w:ind w:left="782" w:hanging="371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نشر الابحاث العلميه بمجلة كلية طب بنها تحت عنوا ن </w:t>
      </w:r>
    </w:p>
    <w:p w14:paraId="463A7891" w14:textId="77777777" w:rsidR="00571A40" w:rsidRDefault="001210D5">
      <w:pPr>
        <w:bidi w:val="0"/>
        <w:spacing w:after="130"/>
        <w:ind w:right="605" w:hanging="10"/>
        <w:jc w:val="left"/>
      </w:pPr>
      <w:r>
        <w:rPr>
          <w:rFonts w:ascii="Times New Roman" w:eastAsia="Times New Roman" w:hAnsi="Times New Roman" w:cs="Times New Roman"/>
          <w:b/>
          <w:sz w:val="28"/>
        </w:rPr>
        <w:t xml:space="preserve">EFFECT OF EMPAGLIFLOZINE ALONE AND IN COMBINATION </w:t>
      </w:r>
    </w:p>
    <w:p w14:paraId="4C30331C" w14:textId="77777777" w:rsidR="00571A40" w:rsidRDefault="001210D5">
      <w:pPr>
        <w:bidi w:val="0"/>
        <w:spacing w:after="0" w:line="359" w:lineRule="auto"/>
        <w:ind w:right="605" w:hanging="10"/>
        <w:jc w:val="left"/>
      </w:pPr>
      <w:r>
        <w:rPr>
          <w:rFonts w:ascii="Times New Roman" w:eastAsia="Times New Roman" w:hAnsi="Times New Roman" w:cs="Times New Roman"/>
          <w:b/>
          <w:sz w:val="28"/>
        </w:rPr>
        <w:t xml:space="preserve">WITH METFORMIN ON CONTROLLING GLYCEMIC STATUS AND PREVENTION OF RENAL AND HEPATIC COMPLICATIONS </w:t>
      </w:r>
    </w:p>
    <w:p w14:paraId="70258A3E" w14:textId="77777777" w:rsidR="00571A40" w:rsidRDefault="001210D5">
      <w:pPr>
        <w:bidi w:val="0"/>
        <w:spacing w:after="335"/>
        <w:ind w:left="-115" w:right="605" w:hanging="10"/>
        <w:jc w:val="left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IN RATS</w:t>
      </w:r>
    </w:p>
    <w:p w14:paraId="6B355AE4" w14:textId="77777777" w:rsidR="00571A40" w:rsidRDefault="001210D5">
      <w:pPr>
        <w:spacing w:after="413"/>
        <w:ind w:left="-5" w:hanging="10"/>
        <w:jc w:val="left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  <w:rtl/>
          <w:lang w:bidi="ar-SA"/>
        </w:rPr>
        <w:t xml:space="preserve">المهارات الشخصيه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</w:p>
    <w:p w14:paraId="78ECCC18" w14:textId="77777777" w:rsidR="00571A40" w:rsidRDefault="001210D5">
      <w:pPr>
        <w:numPr>
          <w:ilvl w:val="0"/>
          <w:numId w:val="1"/>
        </w:numPr>
        <w:ind w:left="782" w:hanging="371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القدره على اتخاذ القرا ر </w:t>
      </w:r>
    </w:p>
    <w:p w14:paraId="2F5EAAE2" w14:textId="77777777" w:rsidR="00571A40" w:rsidRDefault="001210D5">
      <w:pPr>
        <w:numPr>
          <w:ilvl w:val="0"/>
          <w:numId w:val="1"/>
        </w:numPr>
        <w:ind w:left="782" w:hanging="371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القدره</w:t>
      </w:r>
      <w:r w:rsidR="00666211"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 على المرونه والاستجابه للتغيرا</w:t>
      </w: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ت </w:t>
      </w:r>
    </w:p>
    <w:p w14:paraId="5DCE64CF" w14:textId="77777777" w:rsidR="00571A40" w:rsidRDefault="00D41823">
      <w:pPr>
        <w:numPr>
          <w:ilvl w:val="0"/>
          <w:numId w:val="1"/>
        </w:numPr>
        <w:spacing w:after="351"/>
        <w:ind w:left="782" w:hanging="371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القدره على العمل كجزء من الفري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bidi="ar-SA"/>
        </w:rPr>
        <w:t>ق</w:t>
      </w:r>
      <w:r w:rsidR="001210D5"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 </w:t>
      </w:r>
    </w:p>
    <w:p w14:paraId="51FE48B1" w14:textId="77777777" w:rsidR="00571A40" w:rsidRDefault="00D41823">
      <w:pPr>
        <w:pStyle w:val="Heading1"/>
      </w:pPr>
      <w:r>
        <w:rPr>
          <w:rFonts w:hint="cs"/>
          <w:bCs/>
          <w:szCs w:val="56"/>
          <w:rtl/>
        </w:rPr>
        <w:t xml:space="preserve"> </w:t>
      </w:r>
      <w:r w:rsidR="001210D5">
        <w:rPr>
          <w:b w:val="0"/>
          <w:sz w:val="28"/>
          <w:szCs w:val="28"/>
          <w:rtl/>
        </w:rPr>
        <w:t xml:space="preserve"> </w:t>
      </w:r>
    </w:p>
    <w:p w14:paraId="233792EE" w14:textId="77777777" w:rsidR="00571A40" w:rsidRDefault="001210D5">
      <w:pPr>
        <w:bidi w:val="0"/>
        <w:spacing w:after="275"/>
        <w:ind w:right="530"/>
        <w:jc w:val="center"/>
      </w:pPr>
      <w:r>
        <w:rPr>
          <w:rFonts w:ascii="Times New Roman" w:eastAsia="Times New Roman" w:hAnsi="Times New Roman" w:cs="Times New Roman"/>
          <w:b/>
          <w:sz w:val="56"/>
        </w:rPr>
        <w:t xml:space="preserve"> </w:t>
      </w:r>
    </w:p>
    <w:sectPr w:rsidR="00571A40">
      <w:headerReference w:type="default" r:id="rId8"/>
      <w:pgSz w:w="12240" w:h="15840"/>
      <w:pgMar w:top="1446" w:right="1365" w:bottom="1719" w:left="1441" w:header="720" w:footer="72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4618E" w14:textId="77777777" w:rsidR="007A7728" w:rsidRDefault="007A7728" w:rsidP="00D41823">
      <w:pPr>
        <w:spacing w:after="0" w:line="240" w:lineRule="auto"/>
      </w:pPr>
      <w:r>
        <w:separator/>
      </w:r>
    </w:p>
  </w:endnote>
  <w:endnote w:type="continuationSeparator" w:id="0">
    <w:p w14:paraId="0DA76723" w14:textId="77777777" w:rsidR="007A7728" w:rsidRDefault="007A7728" w:rsidP="00D41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44E0B" w14:textId="77777777" w:rsidR="007A7728" w:rsidRDefault="007A7728" w:rsidP="00D41823">
      <w:pPr>
        <w:spacing w:after="0" w:line="240" w:lineRule="auto"/>
      </w:pPr>
      <w:r>
        <w:separator/>
      </w:r>
    </w:p>
  </w:footnote>
  <w:footnote w:type="continuationSeparator" w:id="0">
    <w:p w14:paraId="6A481075" w14:textId="77777777" w:rsidR="007A7728" w:rsidRDefault="007A7728" w:rsidP="00D418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93E5C" w14:textId="77777777" w:rsidR="00D41823" w:rsidRDefault="00D41823">
    <w:pPr>
      <w:pStyle w:val="Header"/>
    </w:pPr>
    <w:r>
      <w:rPr>
        <w:noProof/>
        <w:lang w:bidi="ar-SA"/>
      </w:rPr>
      <w:drawing>
        <wp:inline distT="0" distB="0" distL="0" distR="0" wp14:anchorId="4A3E9818" wp14:editId="5E5DA922">
          <wp:extent cx="1737360" cy="567055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736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E61E4"/>
    <w:multiLevelType w:val="hybridMultilevel"/>
    <w:tmpl w:val="FFFFFFFF"/>
    <w:lvl w:ilvl="0" w:tplc="835CDCEA">
      <w:start w:val="1"/>
      <w:numFmt w:val="bullet"/>
      <w:lvlText w:val="•"/>
      <w:lvlJc w:val="left"/>
      <w:pPr>
        <w:ind w:left="7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F5E87B6">
      <w:start w:val="1"/>
      <w:numFmt w:val="bullet"/>
      <w:lvlText w:val="o"/>
      <w:lvlJc w:val="left"/>
      <w:pPr>
        <w:ind w:left="1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6C812C0">
      <w:start w:val="1"/>
      <w:numFmt w:val="bullet"/>
      <w:lvlText w:val="▪"/>
      <w:lvlJc w:val="left"/>
      <w:pPr>
        <w:ind w:left="2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9D60C3E">
      <w:start w:val="1"/>
      <w:numFmt w:val="bullet"/>
      <w:lvlText w:val="•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8CC712">
      <w:start w:val="1"/>
      <w:numFmt w:val="bullet"/>
      <w:lvlText w:val="o"/>
      <w:lvlJc w:val="left"/>
      <w:pPr>
        <w:ind w:left="3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D70393A">
      <w:start w:val="1"/>
      <w:numFmt w:val="bullet"/>
      <w:lvlText w:val="▪"/>
      <w:lvlJc w:val="left"/>
      <w:pPr>
        <w:ind w:left="4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B0B750">
      <w:start w:val="1"/>
      <w:numFmt w:val="bullet"/>
      <w:lvlText w:val="•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C3C5166">
      <w:start w:val="1"/>
      <w:numFmt w:val="bullet"/>
      <w:lvlText w:val="o"/>
      <w:lvlJc w:val="left"/>
      <w:pPr>
        <w:ind w:left="5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6748CF2">
      <w:start w:val="1"/>
      <w:numFmt w:val="bullet"/>
      <w:lvlText w:val="▪"/>
      <w:lvlJc w:val="left"/>
      <w:pPr>
        <w:ind w:left="6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1F1EB7"/>
    <w:multiLevelType w:val="hybridMultilevel"/>
    <w:tmpl w:val="FFFFFFFF"/>
    <w:lvl w:ilvl="0" w:tplc="337220F4">
      <w:start w:val="1"/>
      <w:numFmt w:val="bullet"/>
      <w:lvlText w:val="•"/>
      <w:lvlJc w:val="left"/>
      <w:pPr>
        <w:ind w:left="7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725BD6">
      <w:start w:val="1"/>
      <w:numFmt w:val="bullet"/>
      <w:lvlText w:val="o"/>
      <w:lvlJc w:val="left"/>
      <w:pPr>
        <w:ind w:left="1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524F0C0">
      <w:start w:val="1"/>
      <w:numFmt w:val="bullet"/>
      <w:lvlText w:val="▪"/>
      <w:lvlJc w:val="left"/>
      <w:pPr>
        <w:ind w:left="2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189112">
      <w:start w:val="1"/>
      <w:numFmt w:val="bullet"/>
      <w:lvlText w:val="•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D241BA2">
      <w:start w:val="1"/>
      <w:numFmt w:val="bullet"/>
      <w:lvlText w:val="o"/>
      <w:lvlJc w:val="left"/>
      <w:pPr>
        <w:ind w:left="3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6683006">
      <w:start w:val="1"/>
      <w:numFmt w:val="bullet"/>
      <w:lvlText w:val="▪"/>
      <w:lvlJc w:val="left"/>
      <w:pPr>
        <w:ind w:left="4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C00203A">
      <w:start w:val="1"/>
      <w:numFmt w:val="bullet"/>
      <w:lvlText w:val="•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DC752E">
      <w:start w:val="1"/>
      <w:numFmt w:val="bullet"/>
      <w:lvlText w:val="o"/>
      <w:lvlJc w:val="left"/>
      <w:pPr>
        <w:ind w:left="5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CB8D294">
      <w:start w:val="1"/>
      <w:numFmt w:val="bullet"/>
      <w:lvlText w:val="▪"/>
      <w:lvlJc w:val="left"/>
      <w:pPr>
        <w:ind w:left="6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04073922">
    <w:abstractNumId w:val="1"/>
  </w:num>
  <w:num w:numId="2" w16cid:durableId="1971738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1A40"/>
    <w:rsid w:val="00054DA2"/>
    <w:rsid w:val="00091C45"/>
    <w:rsid w:val="001210D5"/>
    <w:rsid w:val="00293222"/>
    <w:rsid w:val="002B7016"/>
    <w:rsid w:val="004E5188"/>
    <w:rsid w:val="00571A40"/>
    <w:rsid w:val="00666211"/>
    <w:rsid w:val="007A7728"/>
    <w:rsid w:val="009B07B1"/>
    <w:rsid w:val="00BF2DDF"/>
    <w:rsid w:val="00CB2501"/>
    <w:rsid w:val="00D41823"/>
    <w:rsid w:val="00F4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C22E3A"/>
  <w15:docId w15:val="{FF97CF08-DCC5-4EA9-AD4A-27E3771E9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  <w:lang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bidi/>
      <w:spacing w:after="214"/>
      <w:ind w:left="77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5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5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418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823"/>
    <w:rPr>
      <w:rFonts w:ascii="Calibri" w:eastAsia="Calibri" w:hAnsi="Calibri" w:cs="Calibri"/>
      <w:color w:val="000000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418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823"/>
    <w:rPr>
      <w:rFonts w:ascii="Calibri" w:eastAsia="Calibri" w:hAnsi="Calibri" w:cs="Calibri"/>
      <w:color w:val="00000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18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823"/>
    <w:rPr>
      <w:rFonts w:ascii="Segoe UI" w:eastAsia="Calibri" w:hAnsi="Segoe UI" w:cs="Segoe UI"/>
      <w:color w:val="000000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target</dc:creator>
  <cp:keywords/>
  <cp:lastModifiedBy>RTC</cp:lastModifiedBy>
  <cp:revision>11</cp:revision>
  <cp:lastPrinted>2025-02-17T08:21:00Z</cp:lastPrinted>
  <dcterms:created xsi:type="dcterms:W3CDTF">2022-11-08T20:25:00Z</dcterms:created>
  <dcterms:modified xsi:type="dcterms:W3CDTF">2025-12-30T09:23:00Z</dcterms:modified>
</cp:coreProperties>
</file>